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0E8" w:rsidRDefault="00000000">
      <w:pPr>
        <w:spacing w:before="120"/>
        <w:jc w:val="right"/>
        <w:rPr>
          <w:rFonts w:ascii="Arial" w:hAnsi="Arial" w:cs="Arial"/>
          <w:i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Mẫu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số</w:t>
      </w:r>
      <w:proofErr w:type="spellEnd"/>
      <w:r>
        <w:rPr>
          <w:rFonts w:ascii="Arial" w:hAnsi="Arial" w:cs="Arial"/>
          <w:b/>
          <w:sz w:val="20"/>
          <w:lang w:val="en-US"/>
        </w:rPr>
        <w:t>: 03-ĐK-TCT</w:t>
      </w:r>
      <w:r>
        <w:rPr>
          <w:rFonts w:ascii="Arial" w:hAnsi="Arial" w:cs="Arial"/>
          <w:sz w:val="20"/>
          <w:lang w:val="en-US"/>
        </w:rPr>
        <w:br/>
      </w:r>
      <w:r>
        <w:rPr>
          <w:rFonts w:ascii="Arial" w:hAnsi="Arial" w:cs="Arial"/>
          <w:i/>
          <w:sz w:val="20"/>
          <w:lang w:val="en-US"/>
        </w:rPr>
        <w:t xml:space="preserve">(Ban </w:t>
      </w:r>
      <w:proofErr w:type="spellStart"/>
      <w:r>
        <w:rPr>
          <w:rFonts w:ascii="Arial" w:hAnsi="Arial" w:cs="Arial"/>
          <w:i/>
          <w:sz w:val="20"/>
          <w:lang w:val="en-US"/>
        </w:rPr>
        <w:t>hành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kèm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theo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Thông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tư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số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105/2020/TT-BTC </w:t>
      </w:r>
      <w:proofErr w:type="spellStart"/>
      <w:r>
        <w:rPr>
          <w:rFonts w:ascii="Arial" w:hAnsi="Arial" w:cs="Arial"/>
          <w:i/>
          <w:sz w:val="20"/>
          <w:lang w:val="en-US"/>
        </w:rPr>
        <w:t>ngày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03/12/2020 </w:t>
      </w:r>
      <w:proofErr w:type="spellStart"/>
      <w:r>
        <w:rPr>
          <w:rFonts w:ascii="Arial" w:hAnsi="Arial" w:cs="Arial"/>
          <w:i/>
          <w:sz w:val="20"/>
          <w:lang w:val="en-US"/>
        </w:rPr>
        <w:t>của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Bộ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Tài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chính</w:t>
      </w:r>
      <w:proofErr w:type="spellEnd"/>
      <w:r>
        <w:rPr>
          <w:rFonts w:ascii="Arial" w:hAnsi="Arial" w:cs="Arial"/>
          <w:i/>
          <w:sz w:val="20"/>
          <w:lang w:val="en-US"/>
        </w:rPr>
        <w:t>)</w:t>
      </w:r>
    </w:p>
    <w:p w:rsidR="007470E8" w:rsidRDefault="00000000">
      <w:pPr>
        <w:spacing w:before="120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CỘNG HÒA XÃ HỘI CHỦ NGHĨA VIỆT NAM</w:t>
      </w:r>
      <w:r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>
        <w:rPr>
          <w:rFonts w:ascii="Arial" w:hAnsi="Arial" w:cs="Arial"/>
          <w:b/>
          <w:sz w:val="20"/>
          <w:szCs w:val="20"/>
        </w:rPr>
        <w:br/>
        <w:t>---------------</w:t>
      </w:r>
    </w:p>
    <w:p w:rsidR="007470E8" w:rsidRDefault="00000000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</w:rPr>
        <w:t>TỜ KHAI Đ</w:t>
      </w:r>
      <w:r>
        <w:rPr>
          <w:rFonts w:ascii="Arial" w:hAnsi="Arial" w:cs="Arial"/>
          <w:b/>
          <w:sz w:val="20"/>
          <w:lang w:val="en-US"/>
        </w:rPr>
        <w:t>Ă</w:t>
      </w:r>
      <w:r>
        <w:rPr>
          <w:rFonts w:ascii="Arial" w:hAnsi="Arial" w:cs="Arial"/>
          <w:b/>
          <w:sz w:val="20"/>
        </w:rPr>
        <w:t>NG KÝ THU</w:t>
      </w:r>
      <w:r>
        <w:rPr>
          <w:rFonts w:ascii="Arial" w:hAnsi="Arial" w:cs="Arial"/>
          <w:b/>
          <w:sz w:val="20"/>
          <w:lang w:val="en-US"/>
        </w:rPr>
        <w:t>Ế</w:t>
      </w:r>
    </w:p>
    <w:p w:rsidR="007470E8" w:rsidRDefault="00000000">
      <w:pPr>
        <w:spacing w:before="120" w:after="240"/>
        <w:jc w:val="center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(</w:t>
      </w:r>
      <w:proofErr w:type="spellStart"/>
      <w:r>
        <w:rPr>
          <w:rFonts w:ascii="Arial" w:hAnsi="Arial" w:cs="Arial"/>
          <w:i/>
          <w:sz w:val="20"/>
          <w:lang w:val="en-US"/>
        </w:rPr>
        <w:t>Dùng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cho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hộ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kinh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doanh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0"/>
          <w:lang w:val="en-US"/>
        </w:rPr>
        <w:t>cá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nhân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kinh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doanh</w:t>
      </w:r>
      <w:proofErr w:type="spellEnd"/>
      <w:r>
        <w:rPr>
          <w:rFonts w:ascii="Arial" w:hAnsi="Arial" w:cs="Arial"/>
          <w:i/>
          <w:sz w:val="20"/>
          <w:lang w:val="en-US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470E8">
        <w:tc>
          <w:tcPr>
            <w:tcW w:w="5000" w:type="pct"/>
          </w:tcPr>
          <w:p w:rsidR="007470E8" w:rsidRDefault="00000000">
            <w:pPr>
              <w:spacing w:before="80" w:after="8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Tên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nộp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thuế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>: ……………………………………………………………………………………………….</w:t>
            </w:r>
          </w:p>
        </w:tc>
      </w:tr>
      <w:tr w:rsidR="007470E8">
        <w:tc>
          <w:tcPr>
            <w:tcW w:w="5000" w:type="pct"/>
          </w:tcPr>
          <w:p w:rsidR="007470E8" w:rsidRPr="00AF5D8D" w:rsidRDefault="00000000">
            <w:pPr>
              <w:spacing w:before="8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1489710</wp:posOffset>
                  </wp:positionH>
                  <wp:positionV relativeFrom="paragraph">
                    <wp:posOffset>635</wp:posOffset>
                  </wp:positionV>
                  <wp:extent cx="4619625" cy="341630"/>
                  <wp:effectExtent l="0" t="0" r="9525" b="127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5D8D">
              <w:rPr>
                <w:rFonts w:ascii="Arial" w:hAnsi="Arial" w:cs="Arial"/>
                <w:sz w:val="20"/>
              </w:rPr>
              <w:t xml:space="preserve">2. Mã số thuế (nếu có) </w:t>
            </w:r>
          </w:p>
        </w:tc>
      </w:tr>
      <w:tr w:rsidR="007470E8">
        <w:tc>
          <w:tcPr>
            <w:tcW w:w="5000" w:type="pct"/>
          </w:tcPr>
          <w:p w:rsidR="007470E8" w:rsidRPr="00AF5D8D" w:rsidRDefault="00000000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AF5D8D">
              <w:rPr>
                <w:rFonts w:ascii="Arial" w:hAnsi="Arial" w:cs="Arial"/>
                <w:b/>
                <w:sz w:val="20"/>
              </w:rPr>
              <w:t>3. Thông tin đại lý thuế (nếu có):</w:t>
            </w:r>
          </w:p>
        </w:tc>
      </w:tr>
      <w:tr w:rsidR="007470E8">
        <w:tc>
          <w:tcPr>
            <w:tcW w:w="5000" w:type="pct"/>
          </w:tcPr>
          <w:p w:rsidR="007470E8" w:rsidRDefault="00000000">
            <w:pPr>
              <w:spacing w:before="80" w:after="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3a.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 ..............................................................................................................................................................</w:t>
            </w:r>
          </w:p>
        </w:tc>
      </w:tr>
      <w:tr w:rsidR="007470E8">
        <w:tc>
          <w:tcPr>
            <w:tcW w:w="5000" w:type="pct"/>
          </w:tcPr>
          <w:p w:rsidR="007470E8" w:rsidRDefault="00000000">
            <w:pPr>
              <w:spacing w:before="80" w:after="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-9525</wp:posOffset>
                  </wp:positionV>
                  <wp:extent cx="4838700" cy="358775"/>
                  <wp:effectExtent l="0" t="0" r="0" b="317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lang w:val="en-US"/>
              </w:rPr>
              <w:t xml:space="preserve">3b.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Mã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thuế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:  </w:t>
            </w:r>
          </w:p>
        </w:tc>
      </w:tr>
      <w:tr w:rsidR="007470E8">
        <w:tc>
          <w:tcPr>
            <w:tcW w:w="5000" w:type="pct"/>
          </w:tcPr>
          <w:p w:rsidR="007470E8" w:rsidRDefault="00000000">
            <w:pPr>
              <w:spacing w:before="80" w:after="80"/>
              <w:rPr>
                <w:rFonts w:ascii="Arial" w:hAnsi="Arial" w:cs="Arial"/>
                <w:sz w:val="20"/>
                <w:lang w:val="en-US"/>
              </w:rPr>
            </w:pPr>
            <w:r w:rsidRPr="00AF5D8D">
              <w:rPr>
                <w:rFonts w:ascii="Arial" w:hAnsi="Arial" w:cs="Arial"/>
                <w:sz w:val="20"/>
              </w:rPr>
              <w:t>3c. Hợp đồng đại lý thuế: Số ................................................. ...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 ..............................................................</w:t>
            </w:r>
          </w:p>
        </w:tc>
      </w:tr>
    </w:tbl>
    <w:p w:rsidR="007470E8" w:rsidRDefault="007470E8">
      <w:pPr>
        <w:spacing w:before="120"/>
        <w:rPr>
          <w:rFonts w:ascii="Arial" w:hAnsi="Arial" w:cs="Arial"/>
          <w:sz w:val="2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229"/>
        <w:gridCol w:w="4666"/>
      </w:tblGrid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Địa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chỉ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kinh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doanh</w:t>
            </w:r>
            <w:proofErr w:type="spellEnd"/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Thông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tin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về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đại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diện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kinh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doanh</w:t>
            </w:r>
            <w:proofErr w:type="spellEnd"/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4a. Số nhà, đường phố/xóm/ấp thôn: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6a.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và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….……………………………………………………….. 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4b. Phường/Xã/Thị trấn: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6b.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Địa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chỉ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nơi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đăng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thường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trú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4c. Quận/Huyện/Thị xã/Thành phố thuộc tỉnh/Thành phố thuộc thành phố trực thuộc trung ương: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….…………………………………………………………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nhà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đường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xóm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thôn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4d. Tỉnh/Thành phố trực thuộc trung ương: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….…………………………………………………………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Phường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Xã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Thị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trấn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4đ.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Điện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thoại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 …………………………………………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Fax:…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………………………….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Quận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Huyện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Thị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xã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Thành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thuộc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tỉnh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Thành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thuộc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thành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trực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thuộc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ương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….……………………………………………………..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 w:rsidRPr="00AF5D8D">
              <w:rPr>
                <w:rFonts w:ascii="Arial" w:hAnsi="Arial" w:cs="Arial"/>
                <w:b/>
                <w:sz w:val="20"/>
              </w:rPr>
              <w:t xml:space="preserve">5. Địa chỉ nhận thông báo thuế </w:t>
            </w:r>
            <w:r w:rsidRPr="00AF5D8D">
              <w:rPr>
                <w:rFonts w:ascii="Arial" w:hAnsi="Arial" w:cs="Arial"/>
                <w:i/>
                <w:sz w:val="20"/>
              </w:rPr>
              <w:t>(chỉ kê khai nếu địa chỉ nhận thông báo thuế khác địa chỉ trụ sở chính)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Pr="00AF5D8D" w:rsidRDefault="007470E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Tỉnh/Thành phố trực thuộc trung ương: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5a. Số nhà, đường phố/xóm/ấp/thôn hoặc hòm thư bưu điện: 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Pr="00AF5D8D" w:rsidRDefault="007470E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6c. Địa chỉ hiện tại: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5b. Phường/Xã/Thị trấn: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nhà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đường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xóm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thôn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5c. Quận/Huyện/Thị xã/Thành phố thuộc tỉnh/Thành phố thuộc thành phố trực thuộc trung ương: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Phường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Xã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Thị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trấn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….…………………………………………………………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5d. Tỉnh/Thành phố trực thuộc trung ương: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Quận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Huyện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Thị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xã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Thành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thuộc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tỉnh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Thành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thuộc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thành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trực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thuộc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ương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5đ.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Điện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en-US"/>
              </w:rPr>
              <w:t>thoại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:…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……………………………………….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Fax:...........................................................................</w:t>
            </w:r>
            <w:proofErr w:type="gramEnd"/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Tỉnh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Thành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trực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thuộc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ương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5e. E-mail: 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6d.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Thông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tin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khác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AF5D8D">
              <w:rPr>
                <w:rFonts w:ascii="Arial" w:hAnsi="Arial" w:cs="Arial"/>
                <w:b/>
                <w:sz w:val="20"/>
              </w:rPr>
              <w:lastRenderedPageBreak/>
              <w:t>7. Giấy chứng nhận đăng ký hộ kinh doanh/Giấy chứng nhận đăng ký kinh doanh (nếu có):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Pr="00AF5D8D" w:rsidRDefault="007470E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E-mail:.......................................................................</w:t>
            </w:r>
            <w:proofErr w:type="gramEnd"/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Website: ..................................................................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24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7a.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 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8.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Thông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tin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về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giấy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tờ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của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đại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diện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kinh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doanh</w:t>
            </w:r>
            <w:proofErr w:type="spellEnd"/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24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7b.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 ........ /…......./….......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8a.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sinh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 ………………………………………….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8b.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Quốc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tịch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 ………………………………………….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7c.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Cơ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quan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8c.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CCCD:…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………………………………………..</w:t>
            </w:r>
          </w:p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:…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…………………………………………….</w:t>
            </w:r>
          </w:p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Nơi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8d.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Hộ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chiếu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  <w:r>
              <w:t xml:space="preserve"> </w:t>
            </w:r>
          </w:p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  <w:p w:rsidR="007470E8" w:rsidRDefault="00000000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Nơi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:</w:t>
            </w:r>
            <w:r>
              <w:t xml:space="preserve"> 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9.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Vốn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kinh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doanh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US"/>
              </w:rPr>
              <w:t>đồng</w:t>
            </w:r>
            <w:proofErr w:type="spellEnd"/>
            <w:r>
              <w:rPr>
                <w:rFonts w:ascii="Arial" w:hAnsi="Arial" w:cs="Arial"/>
                <w:b/>
                <w:sz w:val="20"/>
                <w:lang w:val="en-US"/>
              </w:rPr>
              <w:t>):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….…………………………………………………………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8e.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giấy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thông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hành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đối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với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thương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nhân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nước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en-US"/>
              </w:rPr>
              <w:t>ngoài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)…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…................……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…………..........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Nơi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……....................................…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…...……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AF5D8D">
              <w:rPr>
                <w:rFonts w:ascii="Arial" w:hAnsi="Arial" w:cs="Arial"/>
                <w:b/>
                <w:sz w:val="20"/>
              </w:rPr>
              <w:t>10. Ngành nghề kinh doanh chính</w:t>
            </w:r>
          </w:p>
          <w:p w:rsidR="007470E8" w:rsidRPr="00AF5D8D" w:rsidRDefault="0000000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F5D8D">
              <w:rPr>
                <w:rFonts w:ascii="Arial" w:hAnsi="Arial" w:cs="Arial"/>
                <w:sz w:val="20"/>
              </w:rPr>
              <w:t>….………………………………………………………..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….………………………………………………………..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0E8" w:rsidRDefault="007470E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8h.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Giấy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tờ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chứng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thực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cá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nhân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khác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nếu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không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có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CMND):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Giấy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tờ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……....…...............…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…...…..................................................… </w:t>
            </w:r>
          </w:p>
          <w:p w:rsidR="007470E8" w:rsidRDefault="00000000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Nơi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…………………….....................................</w:t>
            </w:r>
          </w:p>
        </w:tc>
      </w:tr>
      <w:tr w:rsidR="007470E8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8" w:rsidRPr="00AF5D8D" w:rsidRDefault="0000000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AF5D8D">
              <w:rPr>
                <w:rFonts w:ascii="Arial" w:hAnsi="Arial" w:cs="Arial"/>
                <w:b/>
                <w:sz w:val="20"/>
              </w:rPr>
              <w:t xml:space="preserve">11. Ngày bắt đầu hoạt động: </w:t>
            </w:r>
            <w:r w:rsidRPr="00AF5D8D">
              <w:rPr>
                <w:rFonts w:ascii="Arial" w:hAnsi="Arial" w:cs="Arial"/>
                <w:sz w:val="20"/>
              </w:rPr>
              <w:t>.....…/.....…/.........…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0E8" w:rsidRPr="00AF5D8D" w:rsidRDefault="007470E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nil"/>
            </w:tcBorders>
          </w:tcPr>
          <w:p w:rsidR="007470E8" w:rsidRPr="00AF5D8D" w:rsidRDefault="007470E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470E8" w:rsidRPr="00AF5D8D" w:rsidRDefault="007470E8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470E8">
        <w:tc>
          <w:tcPr>
            <w:tcW w:w="5000" w:type="pct"/>
          </w:tcPr>
          <w:p w:rsidR="007470E8" w:rsidRPr="00AF5D8D" w:rsidRDefault="000000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F5D8D">
              <w:rPr>
                <w:rFonts w:ascii="Arial" w:hAnsi="Arial" w:cs="Arial"/>
                <w:b/>
                <w:sz w:val="20"/>
              </w:rPr>
              <w:t>12. Tình trạng đăng ký thuế</w:t>
            </w:r>
          </w:p>
          <w:p w:rsidR="007470E8" w:rsidRPr="00AF5D8D" w:rsidRDefault="0000000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35560</wp:posOffset>
                      </wp:positionV>
                      <wp:extent cx="276225" cy="2190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70E8" w:rsidRDefault="007470E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3.3pt;margin-top:2.8pt;height:17.25pt;width:21.75pt;z-index:251659264;v-text-anchor:middle;mso-width-relative:page;mso-height-relative:page;" fillcolor="#FFFFFF [3201]" filled="t" stroked="t" coordsize="21600,21600" o:gfxdata="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5sn9LWAAAABgEAAA8AAAAAAAAAAQAgAAAAIgAA&#10;AGRycy9kb3ducmV2LnhtbFBLAQIUABQAAAAIAIdO4kAn5objQwIAAJsEAAAOAAAAAAAAAAEAIAAA&#10;ACUBAABkcnMvZTJvRG9jLnhtbFBLBQYAAAAABgAGAFkBAADa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70485</wp:posOffset>
                      </wp:positionV>
                      <wp:extent cx="1619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" o:spid="_x0000_s1026" o:spt="1" style="position:absolute;left:0pt;margin-left:137.5pt;margin-top:5.55pt;height:12pt;width:12.75pt;z-index:251665408;v-text-anchor:middle;mso-width-relative:page;mso-height-relative:page;" fillcolor="#FFFFFF" filled="t" stroked="t" coordsize="21600,21600" o:gfxdata="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wry2NkAAAAJAQAA&#10;DwAAAAAAAAABACAAAAAiAAAAZHJzL2Rvd25yZXYueG1sUEsBAhQAFAAAAAgAh07iQBtOH8BRAgAA&#10;wgQAAA4AAAAAAAAAAQAgAAAAKAEAAGRycy9lMm9Eb2MueG1sUEsFBgAAAAAGAAYAWQEAAOsFAAAA&#10;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AF5D8D">
              <w:rPr>
                <w:rFonts w:ascii="Arial" w:hAnsi="Arial" w:cs="Arial"/>
                <w:sz w:val="20"/>
              </w:rPr>
              <w:t xml:space="preserve">           Cấp mới                               Tái hoạt động địa điểm kinh doanh đã chấm dứt hoạt động</w:t>
            </w:r>
          </w:p>
        </w:tc>
      </w:tr>
    </w:tbl>
    <w:p w:rsidR="007470E8" w:rsidRPr="00AF5D8D" w:rsidRDefault="007470E8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470E8">
        <w:tc>
          <w:tcPr>
            <w:tcW w:w="5000" w:type="pct"/>
          </w:tcPr>
          <w:p w:rsidR="007470E8" w:rsidRPr="00AF5D8D" w:rsidRDefault="000000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F5D8D">
              <w:rPr>
                <w:rFonts w:ascii="Arial" w:hAnsi="Arial" w:cs="Arial"/>
                <w:b/>
                <w:sz w:val="20"/>
              </w:rPr>
              <w:t>13. Thông tin về các đơn vị liên quan</w:t>
            </w:r>
          </w:p>
          <w:p w:rsidR="007470E8" w:rsidRPr="00AF5D8D" w:rsidRDefault="0000000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" o:spid="_x0000_s1026" o:spt="1" style="position:absolute;left:0pt;margin-left:8.55pt;margin-top:5.3pt;height:12pt;width:12pt;z-index:251663360;v-text-anchor:middle;mso-width-relative:page;mso-height-relative:page;" fillcolor="#FFFFFF [3201]" filled="t" stroked="t" coordsize="21600,21600" o:gfxdata="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BhlfVAAAABwEAAA8AAAAAAAAAAQAgAAAAIgAAAGRycy9kb3ducmV2&#10;LnhtbFBLAQIUABQAAAAIAIdO4kAg0JeLOAIAAJAEAAAOAAAAAAAAAAEAIAAAACQBAABkcnMvZTJv&#10;RG9jLnhtbFBLBQYAAAAABgAGAFkBAADO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AF5D8D">
              <w:rPr>
                <w:rFonts w:ascii="Arial" w:hAnsi="Arial" w:cs="Arial"/>
                <w:sz w:val="20"/>
              </w:rPr>
              <w:t xml:space="preserve">         Có cửa hàng, cửa hiệu, kho hàng phụ thuộc</w:t>
            </w:r>
          </w:p>
        </w:tc>
      </w:tr>
    </w:tbl>
    <w:p w:rsidR="007470E8" w:rsidRPr="00AF5D8D" w:rsidRDefault="0000000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Tôi xin cam đoan những nội dung trong b</w:t>
      </w:r>
      <w:r w:rsidRPr="00AF5D8D">
        <w:rPr>
          <w:rFonts w:ascii="Arial" w:hAnsi="Arial" w:cs="Arial"/>
          <w:sz w:val="20"/>
        </w:rPr>
        <w:t>ả</w:t>
      </w:r>
      <w:r>
        <w:rPr>
          <w:rFonts w:ascii="Arial" w:hAnsi="Arial" w:cs="Arial"/>
          <w:sz w:val="20"/>
        </w:rPr>
        <w:t>n k</w:t>
      </w:r>
      <w:r w:rsidRPr="00AF5D8D">
        <w:rPr>
          <w:rFonts w:ascii="Arial" w:hAnsi="Arial" w:cs="Arial"/>
          <w:sz w:val="20"/>
        </w:rPr>
        <w:t>ê</w:t>
      </w:r>
      <w:r>
        <w:rPr>
          <w:rFonts w:ascii="Arial" w:hAnsi="Arial" w:cs="Arial"/>
          <w:sz w:val="20"/>
        </w:rPr>
        <w:t xml:space="preserve"> khai n</w:t>
      </w:r>
      <w:r w:rsidRPr="00AF5D8D">
        <w:rPr>
          <w:rFonts w:ascii="Arial" w:hAnsi="Arial" w:cs="Arial"/>
          <w:sz w:val="20"/>
        </w:rPr>
        <w:t>à</w:t>
      </w:r>
      <w:r>
        <w:rPr>
          <w:rFonts w:ascii="Arial" w:hAnsi="Arial" w:cs="Arial"/>
          <w:sz w:val="20"/>
        </w:rPr>
        <w:t>y là đ</w:t>
      </w:r>
      <w:r w:rsidRPr="00AF5D8D">
        <w:rPr>
          <w:rFonts w:ascii="Arial" w:hAnsi="Arial" w:cs="Arial"/>
          <w:sz w:val="20"/>
        </w:rPr>
        <w:t>ú</w:t>
      </w:r>
      <w:r>
        <w:rPr>
          <w:rFonts w:ascii="Arial" w:hAnsi="Arial" w:cs="Arial"/>
          <w:sz w:val="20"/>
        </w:rPr>
        <w:t>ng và chịu trách nhiệm trước ph</w:t>
      </w:r>
      <w:r w:rsidRPr="00AF5D8D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>p luật về những nội dung đ</w:t>
      </w:r>
      <w:r w:rsidRPr="00AF5D8D">
        <w:rPr>
          <w:rFonts w:ascii="Arial" w:hAnsi="Arial" w:cs="Arial"/>
          <w:sz w:val="20"/>
        </w:rPr>
        <w:t>ã</w:t>
      </w:r>
      <w:r>
        <w:rPr>
          <w:rFonts w:ascii="Arial" w:hAnsi="Arial" w:cs="Arial"/>
          <w:sz w:val="20"/>
        </w:rPr>
        <w:t xml:space="preserve"> kê khai</w:t>
      </w:r>
      <w:r w:rsidRPr="00AF5D8D">
        <w:rPr>
          <w:rFonts w:ascii="Arial" w:hAnsi="Arial" w:cs="Arial"/>
          <w:sz w:val="20"/>
        </w:rPr>
        <w:t>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0"/>
        <w:gridCol w:w="5379"/>
      </w:tblGrid>
      <w:tr w:rsidR="007470E8">
        <w:tc>
          <w:tcPr>
            <w:tcW w:w="2210" w:type="pct"/>
            <w:shd w:val="clear" w:color="auto" w:fill="auto"/>
          </w:tcPr>
          <w:p w:rsidR="007470E8" w:rsidRPr="00AF5D8D" w:rsidRDefault="0000000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D8D">
              <w:rPr>
                <w:rFonts w:ascii="Arial" w:hAnsi="Arial" w:cs="Arial"/>
                <w:b/>
                <w:sz w:val="20"/>
                <w:szCs w:val="20"/>
              </w:rPr>
              <w:t>NHÂN VIÊN ĐẠI LÝ THUẾ</w:t>
            </w:r>
          </w:p>
          <w:p w:rsidR="007470E8" w:rsidRPr="00AF5D8D" w:rsidRDefault="0000000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D8D">
              <w:rPr>
                <w:rFonts w:ascii="Arial" w:hAnsi="Arial" w:cs="Arial"/>
                <w:sz w:val="20"/>
                <w:szCs w:val="20"/>
              </w:rPr>
              <w:t>Họ và tên: ……..</w:t>
            </w:r>
          </w:p>
          <w:p w:rsidR="007470E8" w:rsidRPr="00AF5D8D" w:rsidRDefault="0000000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5D8D">
              <w:rPr>
                <w:rFonts w:ascii="Arial" w:hAnsi="Arial" w:cs="Arial"/>
                <w:sz w:val="20"/>
                <w:szCs w:val="20"/>
              </w:rPr>
              <w:t>Chứng chỉ hành nghề số:………</w:t>
            </w:r>
          </w:p>
        </w:tc>
        <w:tc>
          <w:tcPr>
            <w:tcW w:w="2790" w:type="pct"/>
            <w:shd w:val="clear" w:color="auto" w:fill="auto"/>
          </w:tcPr>
          <w:p w:rsidR="007470E8" w:rsidRDefault="00000000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....................….,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ngày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....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…./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..........…/…............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 DIỆN HỘ KINH DOANH, CÁ NHÂN KINH DOANH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Ký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ghi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rõ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họ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tên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</w:tbl>
    <w:p w:rsidR="007470E8" w:rsidRDefault="007470E8">
      <w:pPr>
        <w:spacing w:before="120"/>
        <w:rPr>
          <w:rFonts w:ascii="Arial" w:hAnsi="Arial" w:cs="Arial"/>
          <w:sz w:val="20"/>
          <w:lang w:val="en-US"/>
        </w:rPr>
      </w:pPr>
    </w:p>
    <w:p w:rsidR="007470E8" w:rsidRDefault="007470E8">
      <w:pPr>
        <w:spacing w:before="120"/>
        <w:rPr>
          <w:rFonts w:ascii="Arial" w:hAnsi="Arial" w:cs="Arial"/>
          <w:sz w:val="20"/>
          <w:lang w:val="en-US"/>
        </w:rPr>
      </w:pPr>
    </w:p>
    <w:p w:rsidR="007470E8" w:rsidRDefault="007470E8">
      <w:pPr>
        <w:spacing w:before="120"/>
        <w:rPr>
          <w:rFonts w:ascii="Arial" w:hAnsi="Arial" w:cs="Arial"/>
          <w:sz w:val="20"/>
          <w:lang w:val="en-US"/>
        </w:rPr>
      </w:pPr>
    </w:p>
    <w:p w:rsidR="007470E8" w:rsidRDefault="007470E8">
      <w:pPr>
        <w:spacing w:before="120"/>
        <w:ind w:left="3600" w:firstLine="720"/>
        <w:jc w:val="center"/>
        <w:rPr>
          <w:rFonts w:ascii="Arial" w:hAnsi="Arial" w:cs="Arial"/>
          <w:sz w:val="20"/>
          <w:lang w:val="en-US"/>
        </w:rPr>
      </w:pPr>
    </w:p>
    <w:sectPr w:rsidR="007470E8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95"/>
    <w:rsid w:val="0002156F"/>
    <w:rsid w:val="0006278C"/>
    <w:rsid w:val="00093917"/>
    <w:rsid w:val="000B655E"/>
    <w:rsid w:val="000D0259"/>
    <w:rsid w:val="000E4C13"/>
    <w:rsid w:val="00106FC8"/>
    <w:rsid w:val="00171CB0"/>
    <w:rsid w:val="001B332F"/>
    <w:rsid w:val="001C2D6D"/>
    <w:rsid w:val="00230498"/>
    <w:rsid w:val="0026436D"/>
    <w:rsid w:val="00283D19"/>
    <w:rsid w:val="002B36C5"/>
    <w:rsid w:val="002D45C7"/>
    <w:rsid w:val="002E44BE"/>
    <w:rsid w:val="003454E0"/>
    <w:rsid w:val="003A6588"/>
    <w:rsid w:val="003A7252"/>
    <w:rsid w:val="003D5C77"/>
    <w:rsid w:val="003E0C8C"/>
    <w:rsid w:val="00556C5A"/>
    <w:rsid w:val="005F67F1"/>
    <w:rsid w:val="00607D73"/>
    <w:rsid w:val="00624242"/>
    <w:rsid w:val="006803F5"/>
    <w:rsid w:val="00683789"/>
    <w:rsid w:val="006B52A7"/>
    <w:rsid w:val="006B653B"/>
    <w:rsid w:val="006C24DB"/>
    <w:rsid w:val="006D051A"/>
    <w:rsid w:val="006F2125"/>
    <w:rsid w:val="007470E8"/>
    <w:rsid w:val="00750AEA"/>
    <w:rsid w:val="007862BC"/>
    <w:rsid w:val="00794BB5"/>
    <w:rsid w:val="008A1974"/>
    <w:rsid w:val="008A1D55"/>
    <w:rsid w:val="00940506"/>
    <w:rsid w:val="00A15495"/>
    <w:rsid w:val="00A20BF8"/>
    <w:rsid w:val="00AF5D8D"/>
    <w:rsid w:val="00B0593A"/>
    <w:rsid w:val="00B66854"/>
    <w:rsid w:val="00BB422F"/>
    <w:rsid w:val="00BF2A14"/>
    <w:rsid w:val="00BF5E6E"/>
    <w:rsid w:val="00CB7384"/>
    <w:rsid w:val="00D055F6"/>
    <w:rsid w:val="00D327B8"/>
    <w:rsid w:val="00D33F19"/>
    <w:rsid w:val="00D64EE7"/>
    <w:rsid w:val="00DF6755"/>
    <w:rsid w:val="00DF73A3"/>
    <w:rsid w:val="00E40DCB"/>
    <w:rsid w:val="00E81EA6"/>
    <w:rsid w:val="00EA0455"/>
    <w:rsid w:val="00F8014C"/>
    <w:rsid w:val="00F86B62"/>
    <w:rsid w:val="00FB30CB"/>
    <w:rsid w:val="00FD2843"/>
    <w:rsid w:val="019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6"/>
      <w:szCs w:val="16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THỊ MINH THUỲ</cp:lastModifiedBy>
  <cp:revision>2</cp:revision>
  <cp:lastPrinted>2021-11-16T01:42:00Z</cp:lastPrinted>
  <dcterms:created xsi:type="dcterms:W3CDTF">2024-11-15T09:07:00Z</dcterms:created>
  <dcterms:modified xsi:type="dcterms:W3CDTF">2024-11-15T09:07:00Z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